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233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85"/>
        <w:gridCol w:w="2693"/>
        <w:gridCol w:w="2410"/>
        <w:gridCol w:w="2407"/>
        <w:gridCol w:w="1527"/>
      </w:tblGrid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№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класс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ФИО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Результат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Результат 2 тура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jc w:val="center"/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Учитель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1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11а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Пономарева Мария Александровна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proofErr w:type="gramStart"/>
            <w:r w:rsidRPr="00F16D38">
              <w:rPr>
                <w:rFonts w:eastAsia="Calibri"/>
                <w:lang w:eastAsia="en-US"/>
              </w:rPr>
              <w:t>Допущена</w:t>
            </w:r>
            <w:proofErr w:type="gramEnd"/>
            <w:r w:rsidRPr="00F16D38">
              <w:rPr>
                <w:rFonts w:eastAsia="Calibri"/>
                <w:lang w:eastAsia="en-US"/>
              </w:rPr>
              <w:t xml:space="preserve"> во 2 тур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E4473A" w:rsidP="00F16D3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Победитель</w:t>
            </w:r>
            <w:bookmarkStart w:id="0" w:name="_GoBack"/>
            <w:bookmarkEnd w:id="0"/>
          </w:p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Участница</w:t>
            </w:r>
            <w:r w:rsidRPr="00F16D38">
              <w:rPr>
                <w:rFonts w:eastAsia="Calibri"/>
                <w:lang w:eastAsia="en-US"/>
              </w:rPr>
              <w:t xml:space="preserve"> регионального этапа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Хараишвили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Н.А.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2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11б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Чуприн Алексей Владимирович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Допущен во 2 тур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E4473A" w:rsidP="00F16D3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Победитель</w:t>
            </w:r>
          </w:p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Участник регионального этапа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Пулинович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Т.Я.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3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9б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Максимов Даниил  Викторович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Допущен во 2 тур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E4473A" w:rsidP="00F16D38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Победитель</w:t>
            </w:r>
          </w:p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Участник регионального этапа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Купцова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О.Э.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4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Кузьмичева Дарья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(44 балла)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Яковлева М.С.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5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8а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Горбацкая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Полина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(41 балл)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Петровская Н.Г.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6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Васильева Василина  Дмитриевна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(38 баллов)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Купцова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О.Э.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Воробьева Светлана  Витальевна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(37 баллов)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Варламова А.Н.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8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Тихонова Мария  Владимировна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(40 баллов)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proofErr w:type="spellStart"/>
            <w:r w:rsidRPr="00F16D38">
              <w:rPr>
                <w:rFonts w:eastAsia="Calibri"/>
                <w:lang w:eastAsia="en-US"/>
              </w:rPr>
              <w:t>Такушевич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О.Н.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9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 xml:space="preserve">Асланов </w:t>
            </w:r>
            <w:proofErr w:type="spellStart"/>
            <w:r w:rsidRPr="00F16D38">
              <w:rPr>
                <w:rFonts w:eastAsia="Calibri"/>
                <w:lang w:eastAsia="en-US"/>
              </w:rPr>
              <w:t>Вусал</w:t>
            </w:r>
            <w:proofErr w:type="spellEnd"/>
            <w:r w:rsidRPr="00F16D38"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F16D38">
              <w:rPr>
                <w:rFonts w:eastAsia="Calibri"/>
                <w:lang w:eastAsia="en-US"/>
              </w:rPr>
              <w:t>Яшарович</w:t>
            </w:r>
            <w:proofErr w:type="spell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(38 баллов)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Яковлева М.С.</w:t>
            </w:r>
          </w:p>
        </w:tc>
      </w:tr>
      <w:tr w:rsidR="00F16D38" w:rsidTr="00E4473A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10</w:t>
            </w:r>
            <w:r w:rsidRPr="00F16D38">
              <w:rPr>
                <w:rFonts w:eastAsia="Calibri"/>
                <w:lang w:eastAsia="en-US"/>
              </w:rPr>
              <w:t>.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7б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Степанова Анна Олеговна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b/>
                <w:lang w:eastAsia="en-US"/>
              </w:rPr>
              <w:t>Призер  (44 балла)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6D38" w:rsidRPr="00F16D38" w:rsidRDefault="00F16D38" w:rsidP="00F16D38">
            <w:pPr>
              <w:rPr>
                <w:rFonts w:eastAsia="Calibri"/>
                <w:b/>
                <w:lang w:eastAsia="en-US"/>
              </w:rPr>
            </w:pPr>
            <w:r w:rsidRPr="00F16D38">
              <w:rPr>
                <w:rFonts w:eastAsia="Calibri"/>
                <w:lang w:eastAsia="en-US"/>
              </w:rPr>
              <w:t>Яковлева М.С.</w:t>
            </w:r>
          </w:p>
        </w:tc>
      </w:tr>
    </w:tbl>
    <w:p w:rsidR="00F75A43" w:rsidRPr="00F16D38" w:rsidRDefault="00F16D38" w:rsidP="00F16D38">
      <w:pPr>
        <w:jc w:val="center"/>
        <w:rPr>
          <w:sz w:val="32"/>
          <w:szCs w:val="32"/>
        </w:rPr>
      </w:pPr>
      <w:r w:rsidRPr="00F16D38">
        <w:rPr>
          <w:sz w:val="32"/>
          <w:szCs w:val="32"/>
        </w:rPr>
        <w:t>Поздравляем победителей и призеров  районного этапа Всероссийской олимпиады школьников по английскому языку!</w:t>
      </w:r>
    </w:p>
    <w:p w:rsidR="00F16D38" w:rsidRPr="00F16D38" w:rsidRDefault="00F16D38" w:rsidP="00F16D38">
      <w:pPr>
        <w:jc w:val="center"/>
        <w:rPr>
          <w:sz w:val="32"/>
          <w:szCs w:val="32"/>
        </w:rPr>
      </w:pPr>
      <w:r w:rsidRPr="00F16D38">
        <w:rPr>
          <w:sz w:val="32"/>
          <w:szCs w:val="32"/>
        </w:rPr>
        <w:t>Поздравляем учителей, подготовивших наших призеров и победителей!</w:t>
      </w:r>
    </w:p>
    <w:sectPr w:rsidR="00F16D38" w:rsidRPr="00F16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1798"/>
    <w:rsid w:val="008B4F6F"/>
    <w:rsid w:val="00921798"/>
    <w:rsid w:val="00C74572"/>
    <w:rsid w:val="00E4473A"/>
    <w:rsid w:val="00F16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D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63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Юрьевна</dc:creator>
  <cp:keywords/>
  <dc:description/>
  <cp:lastModifiedBy>Екатерина Юрьевна</cp:lastModifiedBy>
  <cp:revision>2</cp:revision>
  <dcterms:created xsi:type="dcterms:W3CDTF">2013-12-23T05:30:00Z</dcterms:created>
  <dcterms:modified xsi:type="dcterms:W3CDTF">2013-12-23T05:41:00Z</dcterms:modified>
</cp:coreProperties>
</file>